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方方圆圆</w:t>
            </w:r>
            <w:bookmarkStart w:id="0" w:name="_GoBack"/>
            <w:bookmarkEnd w:id="0"/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  <w:t>安全：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乘车要注意什么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马露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2023.12.29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让幼儿初步了解乘车过程中的一些基本规则、基本常识。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让幼儿懂得在乘车过程中怎样进行自我保护。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3" w:hangingChars="300"/>
              <w:jc w:val="left"/>
              <w:textAlignment w:val="auto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0" w:hangingChars="300"/>
              <w:jc w:val="left"/>
              <w:textAlignment w:val="auto"/>
              <w:rPr>
                <w:rFonts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4"/>
                <w:szCs w:val="24"/>
              </w:rPr>
              <w:t>食物投影仪、图片、乘车的音乐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了解乘车的基本规则，出示车票：这是什么?它用来干什么?快思教案网你知道乘车要注意什么?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观看图片，知道乘车中的安全常识。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1、看看图片上的小朋友做得对吗?为什么?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2、幼儿回答后教师小结安全常识。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讨论如何保护车厢环境。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我们应该怎样保护车厢内的整洁?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组织幼儿“乘汽车”，巩固乘车的基本规则与常识。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五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结束活动。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亮点：</w:t>
            </w:r>
            <w:r>
              <w:rPr>
                <w:rFonts w:ascii="宋体" w:hAnsi="宋体" w:eastAsia="宋体" w:cs="宋体"/>
                <w:sz w:val="24"/>
                <w:szCs w:val="24"/>
              </w:rPr>
              <w:t>通过提问，了解孩子们平时乘坐公交车的经验，让幼儿说说他们在车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票上看</w:t>
            </w:r>
            <w:r>
              <w:rPr>
                <w:rFonts w:ascii="宋体" w:hAnsi="宋体" w:eastAsia="宋体" w:cs="宋体"/>
                <w:sz w:val="24"/>
                <w:szCs w:val="24"/>
              </w:rPr>
              <w:t>到什么?鼓励孩子们能大胆、积极说出自己的经历和想法。在看图讲述的过程中，孩子们都能积极讲述图中所发生的事，并能正确判断图中的小朋友的行为对不对，为什么做得不对，这样做有哪些危险，从而了解正确的乘车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不足与建议：过程中发现恰当的</w:t>
            </w:r>
            <w:r>
              <w:rPr>
                <w:rFonts w:ascii="宋体" w:hAnsi="宋体" w:eastAsia="宋体" w:cs="宋体"/>
                <w:sz w:val="24"/>
                <w:szCs w:val="24"/>
              </w:rPr>
              <w:t>契机，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可以</w:t>
            </w:r>
            <w:r>
              <w:rPr>
                <w:rFonts w:ascii="宋体" w:hAnsi="宋体" w:eastAsia="宋体" w:cs="宋体"/>
                <w:sz w:val="24"/>
                <w:szCs w:val="24"/>
              </w:rPr>
              <w:t>利用幼儿的椅子，组织幼儿玩《乘车安全》的游戏，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教师</w:t>
            </w:r>
            <w:r>
              <w:rPr>
                <w:rFonts w:ascii="宋体" w:hAnsi="宋体" w:eastAsia="宋体" w:cs="宋体"/>
                <w:sz w:val="24"/>
                <w:szCs w:val="24"/>
              </w:rPr>
              <w:t>当司机，把幼儿的椅子排成两排当公共汽车的座椅，游戏时提醒幼儿乘车时应注意什么安全，这样的游戏把幼儿的激情顿时提高起来。游戏中，幼儿既体验了与同伴游戏的乐趣，同时也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</w:t>
            </w:r>
            <w:r>
              <w:rPr>
                <w:rFonts w:ascii="宋体" w:hAnsi="宋体" w:eastAsia="宋体" w:cs="宋体"/>
                <w:sz w:val="24"/>
                <w:szCs w:val="24"/>
              </w:rPr>
              <w:t>让幼儿在游戏中体验到乘车的安全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kN2E3YmRkOGI5NmFmYThjYWJiZTE2ZTM0ZDFiMDk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7E34B1A"/>
    <w:rsid w:val="082C40F6"/>
    <w:rsid w:val="093B5E68"/>
    <w:rsid w:val="0BDA426E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3FD822A2"/>
    <w:rsid w:val="42473EFF"/>
    <w:rsid w:val="48FF3A76"/>
    <w:rsid w:val="4FCC532C"/>
    <w:rsid w:val="504A1149"/>
    <w:rsid w:val="50AA728B"/>
    <w:rsid w:val="518E5D73"/>
    <w:rsid w:val="536003E4"/>
    <w:rsid w:val="53B01655"/>
    <w:rsid w:val="565D7CE5"/>
    <w:rsid w:val="5DAE39B9"/>
    <w:rsid w:val="62B91024"/>
    <w:rsid w:val="660C498C"/>
    <w:rsid w:val="664F7993"/>
    <w:rsid w:val="66F9092D"/>
    <w:rsid w:val="6A2F203F"/>
    <w:rsid w:val="747131CA"/>
    <w:rsid w:val="77071553"/>
    <w:rsid w:val="78A848B7"/>
    <w:rsid w:val="7ABD0A7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535</Words>
  <Characters>537</Characters>
  <Lines>1</Lines>
  <Paragraphs>1</Paragraphs>
  <TotalTime>36</TotalTime>
  <ScaleCrop>false</ScaleCrop>
  <LinksUpToDate>false</LinksUpToDate>
  <CharactersWithSpaces>542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O泡果奶</cp:lastModifiedBy>
  <cp:lastPrinted>2021-03-29T06:14:00Z</cp:lastPrinted>
  <dcterms:modified xsi:type="dcterms:W3CDTF">2024-01-02T05:42:03Z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88B3A158297543B0A38F91419AED4FEC_13</vt:lpwstr>
  </property>
</Properties>
</file>